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20CF6" w14:textId="6B7634CA" w:rsidR="003F6341" w:rsidRDefault="003F6341"/>
    <w:p w14:paraId="0925AD56" w14:textId="1D7BC086" w:rsidR="000D7572" w:rsidRPr="000D7572" w:rsidRDefault="000D7572" w:rsidP="000D7572"/>
    <w:p w14:paraId="3B802F06" w14:textId="242308F6" w:rsidR="000D7572" w:rsidRPr="000D7572" w:rsidRDefault="000D7572" w:rsidP="000D7572"/>
    <w:p w14:paraId="64827CE2" w14:textId="385AFCC6" w:rsidR="000D7572" w:rsidRPr="000D7572" w:rsidRDefault="000D7572" w:rsidP="000D7572"/>
    <w:p w14:paraId="32019BCE" w14:textId="185C2E33" w:rsidR="000D7572" w:rsidRPr="000D7572" w:rsidRDefault="000D7572" w:rsidP="000D7572"/>
    <w:p w14:paraId="0DA5D98F" w14:textId="62B03264" w:rsidR="000D7572" w:rsidRPr="000D7572" w:rsidRDefault="000D7572" w:rsidP="000D7572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31B3CFA" wp14:editId="09E26A26">
                <wp:simplePos x="0" y="0"/>
                <wp:positionH relativeFrom="margin">
                  <wp:posOffset>2495550</wp:posOffset>
                </wp:positionH>
                <wp:positionV relativeFrom="paragraph">
                  <wp:posOffset>8255</wp:posOffset>
                </wp:positionV>
                <wp:extent cx="5605780" cy="2068195"/>
                <wp:effectExtent l="0" t="0" r="0" b="2730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5780" cy="2068195"/>
                          <a:chOff x="0" y="0"/>
                          <a:chExt cx="5606143" cy="2068286"/>
                        </a:xfrm>
                      </wpg:grpSpPr>
                      <wps:wsp>
                        <wps:cNvPr id="1" name="Flowchart: Connector 1"/>
                        <wps:cNvSpPr/>
                        <wps:spPr>
                          <a:xfrm>
                            <a:off x="54428" y="0"/>
                            <a:ext cx="2111829" cy="2068286"/>
                          </a:xfrm>
                          <a:prstGeom prst="flowChartConnector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Text Box 2"/>
                        <wps:cNvSpPr txBox="1"/>
                        <wps:spPr>
                          <a:xfrm>
                            <a:off x="0" y="468086"/>
                            <a:ext cx="2220685" cy="1447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39A7398" w14:textId="0504E6DA" w:rsidR="003F6341" w:rsidRPr="000C1B90" w:rsidRDefault="003F6341" w:rsidP="003F6341">
                              <w:pPr>
                                <w:jc w:val="center"/>
                                <w:rPr>
                                  <w:rFonts w:ascii="Cooper Black" w:hAnsi="Cooper Black"/>
                                  <w:sz w:val="140"/>
                                  <w:szCs w:val="140"/>
                                </w:rPr>
                              </w:pPr>
                              <w:r w:rsidRPr="000C1B90">
                                <w:rPr>
                                  <w:rFonts w:ascii="Cooper Black" w:hAnsi="Cooper Black"/>
                                  <w:sz w:val="140"/>
                                  <w:szCs w:val="140"/>
                                </w:rPr>
                                <w:t>REC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2612571" y="206829"/>
                            <a:ext cx="2993572" cy="1371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A5608A0" w14:textId="1ACC2279" w:rsidR="000C1B90" w:rsidRPr="000C1B90" w:rsidRDefault="000C1B90" w:rsidP="000C1B90">
                              <w:pPr>
                                <w:rPr>
                                  <w:rFonts w:ascii="Forte" w:hAnsi="Forte"/>
                                  <w:sz w:val="150"/>
                                  <w:szCs w:val="150"/>
                                </w:rPr>
                              </w:pPr>
                              <w:r w:rsidRPr="000C1B90">
                                <w:rPr>
                                  <w:rFonts w:ascii="Forte" w:hAnsi="Forte"/>
                                  <w:sz w:val="150"/>
                                  <w:szCs w:val="150"/>
                                </w:rPr>
                                <w:t>Music</w:t>
                              </w:r>
                            </w:p>
                            <w:p w14:paraId="24534072" w14:textId="77777777" w:rsidR="000C1B90" w:rsidRPr="000C1B90" w:rsidRDefault="000C1B90" w:rsidP="000C1B90">
                              <w:pPr>
                                <w:rPr>
                                  <w:rFonts w:ascii="Forte" w:hAnsi="Forte"/>
                                  <w:i/>
                                  <w:iCs/>
                                  <w:sz w:val="150"/>
                                  <w:szCs w:val="15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Wave 6"/>
                        <wps:cNvSpPr/>
                        <wps:spPr>
                          <a:xfrm>
                            <a:off x="2329542" y="914400"/>
                            <a:ext cx="348343" cy="195943"/>
                          </a:xfrm>
                          <a:prstGeom prst="wav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1B3CFA" id="Group 7" o:spid="_x0000_s1026" style="position:absolute;margin-left:196.5pt;margin-top:.65pt;width:441.4pt;height:162.85pt;z-index:251663360;mso-position-horizontal-relative:margin" coordsize="56061,206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"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Flowchart: Connector 1" o:spid="_x0000_s1027" type="#_x0000_t120" style="position:absolute;left:544;width:21118;height:206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" fillcolor="red" strokecolor="red" strokeweight="1pt">
                  <v:stroke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680;width:22206;height:14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  <v:textbox>
                    <w:txbxContent>
                      <w:p w14:paraId="139A7398" w14:textId="0504E6DA" w:rsidR="003F6341" w:rsidRPr="000C1B90" w:rsidRDefault="003F6341" w:rsidP="003F6341">
                        <w:pPr>
                          <w:jc w:val="center"/>
                          <w:rPr>
                            <w:rFonts w:ascii="Cooper Black" w:hAnsi="Cooper Black"/>
                            <w:sz w:val="140"/>
                            <w:szCs w:val="140"/>
                          </w:rPr>
                        </w:pPr>
                        <w:r w:rsidRPr="000C1B90">
                          <w:rPr>
                            <w:rFonts w:ascii="Cooper Black" w:hAnsi="Cooper Black"/>
                            <w:sz w:val="140"/>
                            <w:szCs w:val="140"/>
                          </w:rPr>
                          <w:t>REC</w:t>
                        </w:r>
                      </w:p>
                    </w:txbxContent>
                  </v:textbox>
                </v:shape>
                <v:shape id="Text Box 3" o:spid="_x0000_s1029" type="#_x0000_t202" style="position:absolute;left:26125;top:2068;width:29936;height:13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96gxQAAANoAAAAPAAAAZHJzL2Rvd25yZXYueG1sRI9Ba8JA&#10;FITvBf/D8gRvdVOl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AVx96gxQAAANoAAAAP&#10;AAAAAAAAAAAAAAAAAAcCAABkcnMvZG93bnJldi54bWxQSwUGAAAAAAMAAwC3AAAA+QIAAAAA&#10;" filled="f" stroked="f" strokeweight=".5pt">
                  <v:textbox>
                    <w:txbxContent>
                      <w:p w14:paraId="0A5608A0" w14:textId="1ACC2279" w:rsidR="000C1B90" w:rsidRPr="000C1B90" w:rsidRDefault="000C1B90" w:rsidP="000C1B90">
                        <w:pPr>
                          <w:rPr>
                            <w:rFonts w:ascii="Forte" w:hAnsi="Forte"/>
                            <w:sz w:val="150"/>
                            <w:szCs w:val="150"/>
                          </w:rPr>
                        </w:pPr>
                        <w:r w:rsidRPr="000C1B90">
                          <w:rPr>
                            <w:rFonts w:ascii="Forte" w:hAnsi="Forte"/>
                            <w:sz w:val="150"/>
                            <w:szCs w:val="150"/>
                          </w:rPr>
                          <w:t>Music</w:t>
                        </w:r>
                      </w:p>
                      <w:p w14:paraId="24534072" w14:textId="77777777" w:rsidR="000C1B90" w:rsidRPr="000C1B90" w:rsidRDefault="000C1B90" w:rsidP="000C1B90">
                        <w:pPr>
                          <w:rPr>
                            <w:rFonts w:ascii="Forte" w:hAnsi="Forte"/>
                            <w:i/>
                            <w:iCs/>
                            <w:sz w:val="150"/>
                            <w:szCs w:val="150"/>
                          </w:rPr>
                        </w:pPr>
                      </w:p>
                    </w:txbxContent>
                  </v:textbox>
                </v:shape>
                <v:shapetype id="_x0000_t64" coordsize="21600,21600" o:spt="64" adj="2809,10800" path="m@28@0c@27@1@26@3@25@0l@21@4c@22@5@23@6@24@4x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2 3"/>
                    <v:f eqn="prod @8 4 3"/>
                    <v:f eqn="prod @8 2 1"/>
                    <v:f eqn="sum 21600 0 @9"/>
                    <v:f eqn="sum 21600 0 @10"/>
                    <v:f eqn="sum 21600 0 @11"/>
                    <v:f eqn="prod #1 2 3"/>
                    <v:f eqn="prod #1 4 3"/>
                    <v:f eqn="prod #1 2 1"/>
                    <v:f eqn="sum 21600 0 @15"/>
                    <v:f eqn="sum 21600 0 @16"/>
                    <v:f eqn="sum 21600 0 @17"/>
                    <v:f eqn="if @7 @14 0"/>
                    <v:f eqn="if @7 @13 @15"/>
                    <v:f eqn="if @7 @12 @16"/>
                    <v:f eqn="if @7 21600 @17"/>
                    <v:f eqn="if @7 0 @20"/>
                    <v:f eqn="if @7 @9 @19"/>
                    <v:f eqn="if @7 @10 @18"/>
                    <v:f eqn="if @7 @11 21600"/>
                    <v:f eqn="sum @24 0 @21"/>
                    <v:f eqn="sum @4 0 @0"/>
                    <v:f eqn="max @21 @25"/>
                    <v:f eqn="min @24 @28"/>
                    <v:f eqn="prod @0 2 1"/>
                    <v:f eqn="sum 21600 0 @33"/>
                    <v:f eqn="mid @26 @27"/>
                    <v:f eqn="mid @24 @28"/>
                    <v:f eqn="mid @22 @23"/>
                    <v:f eqn="mid @21 @25"/>
                  </v:formulas>
                  <v:path o:connecttype="custom" o:connectlocs="@35,@0;@38,10800;@37,@4;@36,10800" o:connectangles="270,180,90,0" textboxrect="@31,@33,@32,@34"/>
                  <v:handles>
                    <v:h position="topLeft,#0" yrange="0,4459"/>
                    <v:h position="#1,bottomRight" xrange="8640,12960"/>
                  </v:handles>
                </v:shapetype>
                <v:shape id="Wave 6" o:spid="_x0000_s1030" type="#_x0000_t64" style="position:absolute;left:23295;top:9144;width:3483;height:19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" adj="2700" fillcolor="black [3213]" strokecolor="black [3213]" strokeweight="1pt">
                  <v:stroke joinstyle="miter"/>
                </v:shape>
                <w10:wrap anchorx="margin"/>
              </v:group>
            </w:pict>
          </mc:Fallback>
        </mc:AlternateContent>
      </w:r>
    </w:p>
    <w:p w14:paraId="189BC7D7" w14:textId="0D0144B4" w:rsidR="000D7572" w:rsidRPr="000D7572" w:rsidRDefault="000D7572" w:rsidP="000D7572"/>
    <w:p w14:paraId="770BB032" w14:textId="280C91E7" w:rsidR="000D7572" w:rsidRPr="000D7572" w:rsidRDefault="000D7572" w:rsidP="000D7572"/>
    <w:p w14:paraId="6618B569" w14:textId="06685E65" w:rsidR="000D7572" w:rsidRPr="000D7572" w:rsidRDefault="000D7572" w:rsidP="000D7572"/>
    <w:p w14:paraId="2A82309E" w14:textId="7FB49EE6" w:rsidR="000D7572" w:rsidRPr="000D7572" w:rsidRDefault="000D7572" w:rsidP="000D7572"/>
    <w:p w14:paraId="2F2126F3" w14:textId="50463591" w:rsidR="000D7572" w:rsidRPr="000D7572" w:rsidRDefault="000D7572" w:rsidP="000D7572"/>
    <w:p w14:paraId="7CCC2455" w14:textId="77777777" w:rsidR="00482122" w:rsidRPr="000D7572" w:rsidRDefault="00482122" w:rsidP="000D7572"/>
    <w:p w14:paraId="3B5BF37A" w14:textId="519862CA" w:rsidR="000D7572" w:rsidRPr="000D7572" w:rsidRDefault="000D7572" w:rsidP="000D7572"/>
    <w:p w14:paraId="5E12C68F" w14:textId="11583A5D" w:rsidR="000D7572" w:rsidRPr="000D7572" w:rsidRDefault="000D7572" w:rsidP="000D7572"/>
    <w:p w14:paraId="00C3B02C" w14:textId="6E4A25CE" w:rsidR="000D7572" w:rsidRPr="000D7572" w:rsidRDefault="000D7572" w:rsidP="000D7572"/>
    <w:p w14:paraId="593C1217" w14:textId="349FDB86" w:rsidR="009E4405" w:rsidRDefault="00386E04" w:rsidP="009E4405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>CURRICULUM COVERAGE</w:t>
      </w:r>
    </w:p>
    <w:p w14:paraId="122E1EA7" w14:textId="42E4F9FB" w:rsidR="003E3D37" w:rsidRPr="00595449" w:rsidRDefault="00E31B72" w:rsidP="00595449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 xml:space="preserve">YEAR </w:t>
      </w:r>
      <w:r w:rsidR="00386E04">
        <w:rPr>
          <w:b/>
          <w:bCs/>
          <w:sz w:val="44"/>
          <w:szCs w:val="44"/>
          <w:u w:val="single"/>
        </w:rPr>
        <w:t>1</w:t>
      </w: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2185"/>
        <w:gridCol w:w="4270"/>
        <w:gridCol w:w="4270"/>
        <w:gridCol w:w="4272"/>
      </w:tblGrid>
      <w:tr w:rsidR="00672915" w:rsidRPr="00836D6E" w14:paraId="3819302C" w14:textId="77777777" w:rsidTr="008A00EE">
        <w:trPr>
          <w:trHeight w:val="1206"/>
        </w:trPr>
        <w:tc>
          <w:tcPr>
            <w:tcW w:w="2185" w:type="dxa"/>
          </w:tcPr>
          <w:p w14:paraId="5EA0E718" w14:textId="77777777" w:rsidR="00672915" w:rsidRPr="00836D6E" w:rsidRDefault="00672915" w:rsidP="007121F1">
            <w:pPr>
              <w:jc w:val="center"/>
              <w:rPr>
                <w:b/>
                <w:sz w:val="36"/>
              </w:rPr>
            </w:pPr>
          </w:p>
        </w:tc>
        <w:tc>
          <w:tcPr>
            <w:tcW w:w="4270" w:type="dxa"/>
            <w:shd w:val="clear" w:color="auto" w:fill="FFFF00"/>
          </w:tcPr>
          <w:p w14:paraId="132AB2B9" w14:textId="77777777" w:rsidR="00672915" w:rsidRDefault="00672915" w:rsidP="00672915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A</w:t>
            </w:r>
            <w:r w:rsidRPr="00836D6E">
              <w:rPr>
                <w:b/>
                <w:sz w:val="36"/>
              </w:rPr>
              <w:t>utumn</w:t>
            </w:r>
          </w:p>
          <w:p w14:paraId="28245843" w14:textId="77777777" w:rsidR="00672915" w:rsidRDefault="00672915" w:rsidP="00672915">
            <w:pPr>
              <w:jc w:val="center"/>
              <w:rPr>
                <w:b/>
                <w:sz w:val="36"/>
              </w:rPr>
            </w:pPr>
          </w:p>
          <w:p w14:paraId="174FBCE8" w14:textId="6AE19D77" w:rsidR="00672915" w:rsidRPr="00672915" w:rsidRDefault="00672915" w:rsidP="00672915">
            <w:pPr>
              <w:jc w:val="center"/>
              <w:rPr>
                <w:b/>
                <w:i/>
                <w:iCs/>
                <w:sz w:val="36"/>
              </w:rPr>
            </w:pPr>
            <w:proofErr w:type="spellStart"/>
            <w:r w:rsidRPr="00672915">
              <w:rPr>
                <w:b/>
                <w:i/>
                <w:iCs/>
                <w:sz w:val="28"/>
                <w:szCs w:val="18"/>
              </w:rPr>
              <w:t>Boomwhackers</w:t>
            </w:r>
            <w:proofErr w:type="spellEnd"/>
          </w:p>
        </w:tc>
        <w:tc>
          <w:tcPr>
            <w:tcW w:w="4270" w:type="dxa"/>
            <w:shd w:val="clear" w:color="auto" w:fill="0DF713"/>
          </w:tcPr>
          <w:p w14:paraId="20491195" w14:textId="77777777" w:rsidR="00672915" w:rsidRDefault="00672915" w:rsidP="00672915">
            <w:pPr>
              <w:jc w:val="center"/>
              <w:rPr>
                <w:b/>
                <w:sz w:val="36"/>
              </w:rPr>
            </w:pPr>
            <w:r w:rsidRPr="00836D6E">
              <w:rPr>
                <w:b/>
                <w:sz w:val="36"/>
              </w:rPr>
              <w:t xml:space="preserve">Spring </w:t>
            </w:r>
          </w:p>
          <w:p w14:paraId="24098D86" w14:textId="77777777" w:rsidR="00672915" w:rsidRDefault="00672915" w:rsidP="00672915">
            <w:pPr>
              <w:jc w:val="center"/>
              <w:rPr>
                <w:i/>
                <w:sz w:val="36"/>
                <w:u w:val="single"/>
              </w:rPr>
            </w:pPr>
          </w:p>
          <w:p w14:paraId="2790F210" w14:textId="4FD95A45" w:rsidR="00672915" w:rsidRPr="005A0874" w:rsidRDefault="00672915" w:rsidP="00672915">
            <w:pPr>
              <w:jc w:val="center"/>
              <w:rPr>
                <w:i/>
                <w:sz w:val="36"/>
                <w:u w:val="single"/>
              </w:rPr>
            </w:pPr>
            <w:r>
              <w:rPr>
                <w:b/>
                <w:i/>
                <w:iCs/>
                <w:sz w:val="28"/>
                <w:szCs w:val="18"/>
              </w:rPr>
              <w:t>Singing</w:t>
            </w:r>
          </w:p>
        </w:tc>
        <w:tc>
          <w:tcPr>
            <w:tcW w:w="4272" w:type="dxa"/>
            <w:shd w:val="clear" w:color="auto" w:fill="ED1FBC"/>
          </w:tcPr>
          <w:p w14:paraId="31BBFCA1" w14:textId="77777777" w:rsidR="00672915" w:rsidRDefault="00672915" w:rsidP="00672915">
            <w:pPr>
              <w:jc w:val="center"/>
              <w:rPr>
                <w:b/>
                <w:sz w:val="36"/>
              </w:rPr>
            </w:pPr>
            <w:r w:rsidRPr="00836D6E">
              <w:rPr>
                <w:b/>
                <w:sz w:val="36"/>
              </w:rPr>
              <w:t>Summer</w:t>
            </w:r>
          </w:p>
          <w:p w14:paraId="4B803643" w14:textId="77777777" w:rsidR="00672915" w:rsidRDefault="00672915" w:rsidP="00672915">
            <w:pPr>
              <w:jc w:val="center"/>
              <w:rPr>
                <w:b/>
                <w:sz w:val="36"/>
              </w:rPr>
            </w:pPr>
          </w:p>
          <w:p w14:paraId="68A5B4E2" w14:textId="2B74AF0A" w:rsidR="00672915" w:rsidRPr="00836D6E" w:rsidRDefault="00672915" w:rsidP="00672915">
            <w:pPr>
              <w:jc w:val="center"/>
              <w:rPr>
                <w:b/>
                <w:sz w:val="36"/>
              </w:rPr>
            </w:pPr>
            <w:r>
              <w:rPr>
                <w:b/>
                <w:i/>
                <w:iCs/>
                <w:sz w:val="28"/>
                <w:szCs w:val="18"/>
              </w:rPr>
              <w:t>Glockenspiel</w:t>
            </w:r>
          </w:p>
        </w:tc>
      </w:tr>
      <w:tr w:rsidR="00672915" w:rsidRPr="00836D6E" w14:paraId="11AF2046" w14:textId="77777777" w:rsidTr="003D3810">
        <w:trPr>
          <w:trHeight w:val="699"/>
        </w:trPr>
        <w:tc>
          <w:tcPr>
            <w:tcW w:w="2185" w:type="dxa"/>
          </w:tcPr>
          <w:p w14:paraId="3959DB4E" w14:textId="45C5F746" w:rsidR="00672915" w:rsidRPr="00672915" w:rsidRDefault="00672915" w:rsidP="007121F1">
            <w:pPr>
              <w:jc w:val="center"/>
              <w:rPr>
                <w:b/>
                <w:sz w:val="36"/>
              </w:rPr>
            </w:pPr>
            <w:r w:rsidRPr="00672915">
              <w:rPr>
                <w:b/>
                <w:sz w:val="36"/>
              </w:rPr>
              <w:t>YEAR 1</w:t>
            </w:r>
          </w:p>
          <w:p w14:paraId="473F1893" w14:textId="77777777" w:rsidR="00672915" w:rsidRPr="00CF65A7" w:rsidRDefault="00672915" w:rsidP="007121F1">
            <w:pPr>
              <w:jc w:val="center"/>
              <w:rPr>
                <w:b/>
                <w:color w:val="00B050"/>
                <w:sz w:val="36"/>
              </w:rPr>
            </w:pPr>
          </w:p>
          <w:p w14:paraId="3F1230F3" w14:textId="77777777" w:rsidR="00672915" w:rsidRPr="00CF65A7" w:rsidRDefault="00672915" w:rsidP="007121F1">
            <w:pPr>
              <w:jc w:val="center"/>
              <w:rPr>
                <w:b/>
                <w:color w:val="00B050"/>
                <w:sz w:val="36"/>
              </w:rPr>
            </w:pPr>
          </w:p>
          <w:p w14:paraId="37ECAFB2" w14:textId="77777777" w:rsidR="00672915" w:rsidRPr="00CF65A7" w:rsidRDefault="00672915" w:rsidP="007121F1">
            <w:pPr>
              <w:jc w:val="center"/>
              <w:rPr>
                <w:b/>
                <w:color w:val="00B050"/>
                <w:sz w:val="36"/>
              </w:rPr>
            </w:pPr>
          </w:p>
          <w:p w14:paraId="0E1D1C34" w14:textId="77777777" w:rsidR="00672915" w:rsidRPr="00CF65A7" w:rsidRDefault="00672915" w:rsidP="007121F1">
            <w:pPr>
              <w:jc w:val="center"/>
              <w:rPr>
                <w:b/>
                <w:color w:val="00B050"/>
                <w:sz w:val="36"/>
              </w:rPr>
            </w:pPr>
          </w:p>
          <w:p w14:paraId="5A9EA60E" w14:textId="366BD253" w:rsidR="00672915" w:rsidRPr="00CF65A7" w:rsidRDefault="00672915" w:rsidP="001267E4">
            <w:pPr>
              <w:jc w:val="center"/>
              <w:rPr>
                <w:b/>
                <w:color w:val="00B050"/>
                <w:sz w:val="36"/>
              </w:rPr>
            </w:pPr>
          </w:p>
        </w:tc>
        <w:tc>
          <w:tcPr>
            <w:tcW w:w="4270" w:type="dxa"/>
          </w:tcPr>
          <w:p w14:paraId="325BC802" w14:textId="77777777" w:rsidR="00672915" w:rsidRPr="003D3810" w:rsidRDefault="00672915" w:rsidP="00672915">
            <w:pPr>
              <w:rPr>
                <w:b/>
                <w:bCs/>
                <w:i/>
                <w:iCs/>
                <w:sz w:val="20"/>
              </w:rPr>
            </w:pPr>
            <w:r w:rsidRPr="003D3810">
              <w:rPr>
                <w:b/>
                <w:bCs/>
                <w:i/>
                <w:iCs/>
                <w:sz w:val="20"/>
                <w:highlight w:val="yellow"/>
              </w:rPr>
              <w:t>To begin to identify simple repeated patterns and follow basic musical instructions.</w:t>
            </w:r>
            <w:r w:rsidRPr="003D3810">
              <w:rPr>
                <w:b/>
                <w:bCs/>
                <w:i/>
                <w:iCs/>
                <w:sz w:val="20"/>
              </w:rPr>
              <w:t xml:space="preserve"> </w:t>
            </w:r>
          </w:p>
          <w:p w14:paraId="3D5E8BC9" w14:textId="77777777" w:rsidR="003D3810" w:rsidRDefault="003D3810" w:rsidP="003D3810">
            <w:pPr>
              <w:rPr>
                <w:bCs/>
                <w:noProof/>
                <w:sz w:val="20"/>
                <w:lang w:eastAsia="en-GB"/>
              </w:rPr>
            </w:pPr>
          </w:p>
          <w:p w14:paraId="070C4C48" w14:textId="7DD70818" w:rsidR="003D3810" w:rsidRPr="003D3810" w:rsidRDefault="003D3810" w:rsidP="003D3810">
            <w:pPr>
              <w:rPr>
                <w:bCs/>
                <w:sz w:val="36"/>
              </w:rPr>
            </w:pPr>
            <w:r w:rsidRPr="003D3810">
              <w:rPr>
                <w:bCs/>
                <w:noProof/>
                <w:sz w:val="20"/>
                <w:lang w:eastAsia="en-GB"/>
              </w:rPr>
              <w:t>Play repeated patterns</w:t>
            </w:r>
          </w:p>
          <w:p w14:paraId="3287E5DB" w14:textId="77777777" w:rsidR="003D3810" w:rsidRDefault="003D3810" w:rsidP="00672915">
            <w:pPr>
              <w:rPr>
                <w:b/>
                <w:bCs/>
                <w:sz w:val="20"/>
              </w:rPr>
            </w:pPr>
          </w:p>
          <w:p w14:paraId="363256ED" w14:textId="078BFAC8" w:rsidR="003D3810" w:rsidRDefault="003D3810" w:rsidP="00672915">
            <w:pPr>
              <w:rPr>
                <w:bCs/>
                <w:noProof/>
                <w:sz w:val="20"/>
                <w:lang w:eastAsia="en-GB"/>
              </w:rPr>
            </w:pPr>
            <w:r w:rsidRPr="003D3810">
              <w:rPr>
                <w:bCs/>
                <w:noProof/>
                <w:sz w:val="20"/>
                <w:lang w:eastAsia="en-GB"/>
              </w:rPr>
              <w:t>Respond to visual clues</w:t>
            </w:r>
          </w:p>
          <w:p w14:paraId="3AB46C66" w14:textId="77777777" w:rsidR="003D3810" w:rsidRDefault="003D3810" w:rsidP="00672915">
            <w:pPr>
              <w:rPr>
                <w:bCs/>
                <w:noProof/>
                <w:sz w:val="20"/>
                <w:lang w:eastAsia="en-GB"/>
              </w:rPr>
            </w:pPr>
          </w:p>
          <w:p w14:paraId="7DF9F0DE" w14:textId="591FB9E7" w:rsidR="003D3810" w:rsidRPr="003D3810" w:rsidRDefault="003D3810" w:rsidP="00672915">
            <w:pPr>
              <w:rPr>
                <w:bCs/>
                <w:noProof/>
                <w:sz w:val="20"/>
                <w:lang w:eastAsia="en-GB"/>
              </w:rPr>
            </w:pPr>
            <w:r w:rsidRPr="003D3810">
              <w:rPr>
                <w:bCs/>
                <w:noProof/>
                <w:sz w:val="20"/>
                <w:lang w:eastAsia="en-GB"/>
              </w:rPr>
              <w:t>Play short sequences on tuned instruments (eg glocks / chimes)</w:t>
            </w:r>
          </w:p>
          <w:p w14:paraId="4D5AE04D" w14:textId="77777777" w:rsidR="00672915" w:rsidRPr="00672915" w:rsidRDefault="00672915" w:rsidP="00672915">
            <w:pPr>
              <w:rPr>
                <w:b/>
                <w:bCs/>
                <w:noProof/>
                <w:sz w:val="20"/>
                <w:lang w:eastAsia="en-GB"/>
              </w:rPr>
            </w:pPr>
          </w:p>
          <w:p w14:paraId="3F5C0D2C" w14:textId="3CBC287F" w:rsidR="00672915" w:rsidRDefault="00672915" w:rsidP="00672915">
            <w:pPr>
              <w:rPr>
                <w:b/>
                <w:bCs/>
                <w:i/>
                <w:iCs/>
                <w:sz w:val="20"/>
              </w:rPr>
            </w:pPr>
            <w:r w:rsidRPr="003D3810">
              <w:rPr>
                <w:b/>
                <w:bCs/>
                <w:i/>
                <w:iCs/>
                <w:sz w:val="20"/>
                <w:highlight w:val="yellow"/>
              </w:rPr>
              <w:t xml:space="preserve">To create and choose sounds </w:t>
            </w:r>
            <w:proofErr w:type="gramStart"/>
            <w:r w:rsidRPr="003D3810">
              <w:rPr>
                <w:b/>
                <w:bCs/>
                <w:i/>
                <w:iCs/>
                <w:sz w:val="20"/>
                <w:highlight w:val="yellow"/>
              </w:rPr>
              <w:t>To</w:t>
            </w:r>
            <w:proofErr w:type="gramEnd"/>
            <w:r w:rsidRPr="003D3810">
              <w:rPr>
                <w:b/>
                <w:bCs/>
                <w:i/>
                <w:iCs/>
                <w:sz w:val="20"/>
                <w:highlight w:val="yellow"/>
              </w:rPr>
              <w:t xml:space="preserve"> perform simple rhythmical patterns, beginning to show an awareness of pulse.</w:t>
            </w:r>
          </w:p>
          <w:p w14:paraId="49814833" w14:textId="77777777" w:rsidR="003D3810" w:rsidRPr="003D3810" w:rsidRDefault="003D3810" w:rsidP="00672915">
            <w:pPr>
              <w:rPr>
                <w:b/>
                <w:bCs/>
                <w:i/>
                <w:iCs/>
                <w:sz w:val="20"/>
              </w:rPr>
            </w:pPr>
          </w:p>
          <w:p w14:paraId="7EBE1D11" w14:textId="77777777" w:rsidR="003D3810" w:rsidRDefault="003D3810" w:rsidP="00672915">
            <w:pPr>
              <w:rPr>
                <w:b/>
                <w:bCs/>
                <w:noProof/>
                <w:sz w:val="20"/>
                <w:lang w:eastAsia="en-GB"/>
              </w:rPr>
            </w:pPr>
          </w:p>
          <w:p w14:paraId="060FBDC0" w14:textId="3ACEE4F2" w:rsidR="003D3810" w:rsidRDefault="003D3810" w:rsidP="003D3810">
            <w:pPr>
              <w:rPr>
                <w:bCs/>
                <w:noProof/>
                <w:sz w:val="20"/>
                <w:lang w:eastAsia="en-GB"/>
              </w:rPr>
            </w:pPr>
            <w:r w:rsidRPr="003D3810">
              <w:rPr>
                <w:bCs/>
                <w:noProof/>
                <w:sz w:val="20"/>
                <w:lang w:eastAsia="en-GB"/>
              </w:rPr>
              <w:t>Undertand the difference between PITCH and RHYTHM</w:t>
            </w:r>
          </w:p>
          <w:p w14:paraId="7713E8C1" w14:textId="77777777" w:rsidR="003D3810" w:rsidRDefault="003D3810" w:rsidP="003D3810">
            <w:pPr>
              <w:rPr>
                <w:bCs/>
                <w:sz w:val="36"/>
              </w:rPr>
            </w:pPr>
          </w:p>
          <w:p w14:paraId="05C20F3D" w14:textId="77777777" w:rsidR="003D3810" w:rsidRPr="003D3810" w:rsidRDefault="003D3810" w:rsidP="003D3810">
            <w:pPr>
              <w:rPr>
                <w:bCs/>
                <w:noProof/>
                <w:sz w:val="20"/>
                <w:lang w:eastAsia="en-GB"/>
              </w:rPr>
            </w:pPr>
            <w:r w:rsidRPr="003D3810">
              <w:rPr>
                <w:bCs/>
                <w:noProof/>
                <w:sz w:val="20"/>
                <w:lang w:eastAsia="en-GB"/>
              </w:rPr>
              <w:t>Use body persussion and percussive instruments</w:t>
            </w:r>
          </w:p>
          <w:p w14:paraId="00CF4AF1" w14:textId="77777777" w:rsidR="003D3810" w:rsidRPr="003D3810" w:rsidRDefault="003D3810" w:rsidP="003D3810">
            <w:pPr>
              <w:rPr>
                <w:bCs/>
                <w:noProof/>
                <w:sz w:val="20"/>
                <w:lang w:eastAsia="en-GB"/>
              </w:rPr>
            </w:pPr>
          </w:p>
          <w:p w14:paraId="2B7AA05F" w14:textId="77777777" w:rsidR="003D3810" w:rsidRPr="003D3810" w:rsidRDefault="003D3810" w:rsidP="003D3810">
            <w:pPr>
              <w:rPr>
                <w:bCs/>
                <w:sz w:val="36"/>
              </w:rPr>
            </w:pPr>
            <w:r w:rsidRPr="003D3810">
              <w:rPr>
                <w:bCs/>
                <w:noProof/>
                <w:sz w:val="20"/>
                <w:lang w:eastAsia="en-GB"/>
              </w:rPr>
              <w:t>Copy rhythms and perform in time</w:t>
            </w:r>
          </w:p>
          <w:p w14:paraId="06AD297A" w14:textId="77777777" w:rsidR="003D3810" w:rsidRPr="00672915" w:rsidRDefault="003D3810" w:rsidP="00672915">
            <w:pPr>
              <w:rPr>
                <w:b/>
                <w:bCs/>
                <w:noProof/>
                <w:sz w:val="20"/>
                <w:lang w:eastAsia="en-GB"/>
              </w:rPr>
            </w:pPr>
          </w:p>
          <w:p w14:paraId="2FA7B918" w14:textId="77777777" w:rsidR="00672915" w:rsidRPr="003D3810" w:rsidRDefault="00672915" w:rsidP="00672915">
            <w:pPr>
              <w:rPr>
                <w:b/>
                <w:bCs/>
                <w:i/>
                <w:iCs/>
                <w:sz w:val="20"/>
              </w:rPr>
            </w:pPr>
            <w:r w:rsidRPr="003D3810">
              <w:rPr>
                <w:b/>
                <w:bCs/>
                <w:i/>
                <w:iCs/>
                <w:sz w:val="20"/>
                <w:highlight w:val="yellow"/>
              </w:rPr>
              <w:t>To know about and experiment with sounds</w:t>
            </w:r>
            <w:r w:rsidRPr="003D3810">
              <w:rPr>
                <w:b/>
                <w:bCs/>
                <w:i/>
                <w:iCs/>
                <w:sz w:val="20"/>
              </w:rPr>
              <w:t xml:space="preserve"> </w:t>
            </w:r>
          </w:p>
          <w:p w14:paraId="3AC2D618" w14:textId="77777777" w:rsidR="003D3810" w:rsidRDefault="003D3810" w:rsidP="003D3810">
            <w:pPr>
              <w:rPr>
                <w:bCs/>
                <w:noProof/>
                <w:sz w:val="20"/>
                <w:lang w:eastAsia="en-GB"/>
              </w:rPr>
            </w:pPr>
          </w:p>
          <w:p w14:paraId="0C2BFC52" w14:textId="7F6758B3" w:rsidR="003D3810" w:rsidRPr="003D3810" w:rsidRDefault="003D3810" w:rsidP="003D3810">
            <w:pPr>
              <w:rPr>
                <w:bCs/>
                <w:noProof/>
                <w:sz w:val="20"/>
                <w:lang w:eastAsia="en-GB"/>
              </w:rPr>
            </w:pPr>
            <w:r w:rsidRPr="003D3810">
              <w:rPr>
                <w:bCs/>
                <w:noProof/>
                <w:sz w:val="20"/>
                <w:lang w:eastAsia="en-GB"/>
              </w:rPr>
              <w:t>Explore pitch on instruments</w:t>
            </w:r>
          </w:p>
          <w:p w14:paraId="1FA8F40F" w14:textId="77777777" w:rsidR="00672915" w:rsidRDefault="00672915" w:rsidP="00672915">
            <w:pPr>
              <w:rPr>
                <w:b/>
                <w:bCs/>
                <w:noProof/>
                <w:sz w:val="20"/>
                <w:lang w:eastAsia="en-GB"/>
              </w:rPr>
            </w:pPr>
          </w:p>
          <w:p w14:paraId="34FA3F9E" w14:textId="77777777" w:rsidR="003D3810" w:rsidRPr="00672915" w:rsidRDefault="003D3810" w:rsidP="00672915">
            <w:pPr>
              <w:rPr>
                <w:b/>
                <w:bCs/>
                <w:noProof/>
                <w:sz w:val="20"/>
                <w:lang w:eastAsia="en-GB"/>
              </w:rPr>
            </w:pPr>
          </w:p>
          <w:p w14:paraId="5BD4F9D9" w14:textId="77777777" w:rsidR="00672915" w:rsidRPr="003D3810" w:rsidRDefault="00672915" w:rsidP="00672915">
            <w:pPr>
              <w:rPr>
                <w:b/>
                <w:bCs/>
                <w:i/>
                <w:iCs/>
                <w:sz w:val="20"/>
              </w:rPr>
            </w:pPr>
            <w:r w:rsidRPr="003D3810">
              <w:rPr>
                <w:b/>
                <w:bCs/>
                <w:i/>
                <w:iCs/>
                <w:sz w:val="20"/>
                <w:highlight w:val="yellow"/>
              </w:rPr>
              <w:t>To think about others when performing.</w:t>
            </w:r>
            <w:r w:rsidRPr="003D3810">
              <w:rPr>
                <w:b/>
                <w:bCs/>
                <w:i/>
                <w:iCs/>
                <w:sz w:val="20"/>
              </w:rPr>
              <w:t xml:space="preserve"> </w:t>
            </w:r>
          </w:p>
          <w:p w14:paraId="5D713A43" w14:textId="77777777" w:rsidR="00672915" w:rsidRDefault="00672915" w:rsidP="007121F1">
            <w:pPr>
              <w:rPr>
                <w:b/>
                <w:noProof/>
                <w:sz w:val="20"/>
                <w:lang w:eastAsia="en-GB"/>
              </w:rPr>
            </w:pPr>
          </w:p>
          <w:p w14:paraId="47C85FDB" w14:textId="7E60A766" w:rsidR="00672915" w:rsidRPr="003D3810" w:rsidRDefault="003D3810" w:rsidP="003D3810">
            <w:pPr>
              <w:rPr>
                <w:bCs/>
                <w:noProof/>
                <w:sz w:val="20"/>
                <w:lang w:eastAsia="en-GB"/>
              </w:rPr>
            </w:pPr>
            <w:r w:rsidRPr="003D3810">
              <w:rPr>
                <w:bCs/>
                <w:noProof/>
                <w:sz w:val="20"/>
                <w:lang w:eastAsia="en-GB"/>
              </w:rPr>
              <w:lastRenderedPageBreak/>
              <w:t>Respond to visual clues</w:t>
            </w:r>
          </w:p>
          <w:p w14:paraId="6D123C7B" w14:textId="77777777" w:rsidR="00672915" w:rsidRPr="00127C55" w:rsidRDefault="00672915" w:rsidP="007121F1">
            <w:pPr>
              <w:rPr>
                <w:b/>
                <w:noProof/>
                <w:sz w:val="20"/>
                <w:lang w:eastAsia="en-GB"/>
              </w:rPr>
            </w:pPr>
          </w:p>
          <w:p w14:paraId="523B2C26" w14:textId="77777777" w:rsidR="00672915" w:rsidRPr="003D3810" w:rsidRDefault="00672915" w:rsidP="007121F1">
            <w:pPr>
              <w:rPr>
                <w:bCs/>
                <w:noProof/>
                <w:sz w:val="20"/>
                <w:lang w:eastAsia="en-GB"/>
              </w:rPr>
            </w:pPr>
            <w:r w:rsidRPr="003D3810">
              <w:rPr>
                <w:bCs/>
                <w:noProof/>
                <w:sz w:val="20"/>
                <w:lang w:eastAsia="en-GB"/>
              </w:rPr>
              <w:t>Appraise Music</w:t>
            </w:r>
          </w:p>
          <w:p w14:paraId="4C504D08" w14:textId="77777777" w:rsidR="00672915" w:rsidRDefault="00672915" w:rsidP="007121F1">
            <w:pPr>
              <w:rPr>
                <w:b/>
                <w:noProof/>
                <w:sz w:val="20"/>
                <w:lang w:eastAsia="en-GB"/>
              </w:rPr>
            </w:pPr>
          </w:p>
          <w:p w14:paraId="5A2F0174" w14:textId="585798FA" w:rsidR="003D3810" w:rsidRDefault="003D3810" w:rsidP="007121F1">
            <w:pPr>
              <w:rPr>
                <w:b/>
                <w:noProof/>
                <w:sz w:val="20"/>
                <w:lang w:eastAsia="en-GB"/>
              </w:rPr>
            </w:pPr>
            <w:r w:rsidRPr="003D3810">
              <w:rPr>
                <w:bCs/>
                <w:noProof/>
                <w:sz w:val="20"/>
                <w:lang w:eastAsia="en-GB"/>
              </w:rPr>
              <w:t>Move in a steady beat with others</w:t>
            </w:r>
          </w:p>
          <w:p w14:paraId="1DEA7988" w14:textId="1988308B" w:rsidR="00672915" w:rsidRPr="003D3810" w:rsidRDefault="00672915" w:rsidP="003D3810">
            <w:pPr>
              <w:rPr>
                <w:b/>
                <w:noProof/>
                <w:sz w:val="20"/>
                <w:lang w:eastAsia="en-GB"/>
              </w:rPr>
            </w:pPr>
          </w:p>
        </w:tc>
        <w:tc>
          <w:tcPr>
            <w:tcW w:w="4270" w:type="dxa"/>
          </w:tcPr>
          <w:p w14:paraId="0CDF5D2B" w14:textId="77777777" w:rsidR="003D3810" w:rsidRPr="004F587B" w:rsidRDefault="003D3810" w:rsidP="004F587B">
            <w:pPr>
              <w:rPr>
                <w:b/>
                <w:bCs/>
                <w:i/>
                <w:iCs/>
                <w:sz w:val="20"/>
              </w:rPr>
            </w:pPr>
            <w:r w:rsidRPr="004F587B">
              <w:rPr>
                <w:b/>
                <w:bCs/>
                <w:i/>
                <w:iCs/>
                <w:sz w:val="20"/>
                <w:highlight w:val="green"/>
              </w:rPr>
              <w:lastRenderedPageBreak/>
              <w:t xml:space="preserve">Use voices in different ways such as speaking, </w:t>
            </w:r>
            <w:proofErr w:type="gramStart"/>
            <w:r w:rsidRPr="004F587B">
              <w:rPr>
                <w:b/>
                <w:bCs/>
                <w:i/>
                <w:iCs/>
                <w:sz w:val="20"/>
                <w:highlight w:val="green"/>
              </w:rPr>
              <w:t>singing</w:t>
            </w:r>
            <w:proofErr w:type="gramEnd"/>
            <w:r w:rsidRPr="004F587B">
              <w:rPr>
                <w:b/>
                <w:bCs/>
                <w:i/>
                <w:iCs/>
                <w:sz w:val="20"/>
                <w:highlight w:val="green"/>
              </w:rPr>
              <w:t xml:space="preserve"> and chanting</w:t>
            </w:r>
          </w:p>
          <w:p w14:paraId="151EBA45" w14:textId="77777777" w:rsidR="003D3810" w:rsidRDefault="003D3810" w:rsidP="004F587B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4A2361B1" w14:textId="77777777" w:rsidR="004F587B" w:rsidRPr="004F587B" w:rsidRDefault="004F587B" w:rsidP="004F587B">
            <w:pPr>
              <w:rPr>
                <w:bCs/>
                <w:noProof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Sing songs and chants from memory</w:t>
            </w:r>
          </w:p>
          <w:p w14:paraId="5678DC87" w14:textId="77777777" w:rsidR="004F587B" w:rsidRPr="004F587B" w:rsidRDefault="004F587B" w:rsidP="004F587B">
            <w:pPr>
              <w:rPr>
                <w:b/>
                <w:bCs/>
                <w:noProof/>
                <w:sz w:val="20"/>
                <w:lang w:eastAsia="en-GB"/>
              </w:rPr>
            </w:pPr>
          </w:p>
          <w:p w14:paraId="491199D8" w14:textId="77777777" w:rsid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Sing together at the same pitch</w:t>
            </w:r>
          </w:p>
          <w:p w14:paraId="21EBF63E" w14:textId="77777777" w:rsid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</w:p>
          <w:p w14:paraId="18B125E1" w14:textId="4FDAA611" w:rsid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Respond to visual clue</w:t>
            </w:r>
            <w:r>
              <w:rPr>
                <w:bCs/>
                <w:noProof/>
                <w:sz w:val="20"/>
                <w:lang w:eastAsia="en-GB"/>
              </w:rPr>
              <w:t>s</w:t>
            </w:r>
          </w:p>
          <w:p w14:paraId="34AFF059" w14:textId="77777777" w:rsid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</w:p>
          <w:p w14:paraId="6CB1251A" w14:textId="5CA449FE" w:rsid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Undertand the difference between PITCH and RHYTHM</w:t>
            </w:r>
          </w:p>
          <w:p w14:paraId="2CC2D438" w14:textId="77777777" w:rsid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</w:p>
          <w:p w14:paraId="4EEA4EAA" w14:textId="77777777" w:rsidR="004F587B" w:rsidRP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Improvise simple songs and chants</w:t>
            </w:r>
          </w:p>
          <w:p w14:paraId="41009894" w14:textId="77777777" w:rsid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</w:p>
          <w:p w14:paraId="36261167" w14:textId="744797C9" w:rsidR="004F587B" w:rsidRP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Perform Word Pattern Chants</w:t>
            </w:r>
          </w:p>
          <w:p w14:paraId="0E6419BE" w14:textId="77777777" w:rsidR="004F587B" w:rsidRPr="004F587B" w:rsidRDefault="004F587B" w:rsidP="004F587B">
            <w:pPr>
              <w:rPr>
                <w:b/>
                <w:bCs/>
                <w:noProof/>
                <w:sz w:val="20"/>
                <w:lang w:eastAsia="en-GB"/>
              </w:rPr>
            </w:pPr>
          </w:p>
          <w:p w14:paraId="3ACFC331" w14:textId="77777777" w:rsidR="004F587B" w:rsidRPr="004F587B" w:rsidRDefault="004F587B" w:rsidP="004F587B">
            <w:pPr>
              <w:rPr>
                <w:b/>
                <w:bCs/>
                <w:i/>
                <w:iCs/>
                <w:sz w:val="20"/>
              </w:rPr>
            </w:pPr>
            <w:r w:rsidRPr="004F587B">
              <w:rPr>
                <w:b/>
                <w:bCs/>
                <w:i/>
                <w:iCs/>
                <w:sz w:val="20"/>
                <w:highlight w:val="green"/>
              </w:rPr>
              <w:t>To talk about how music makes you feel or want to move.  E.g. it makes me want to jump, dance or shout</w:t>
            </w:r>
          </w:p>
          <w:p w14:paraId="7B8879E1" w14:textId="77777777" w:rsidR="003D3810" w:rsidRDefault="003D3810" w:rsidP="004F587B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0AECAAE7" w14:textId="26D39945" w:rsidR="004F587B" w:rsidRPr="004F587B" w:rsidRDefault="004F587B" w:rsidP="004F587B">
            <w:pPr>
              <w:rPr>
                <w:bCs/>
                <w:sz w:val="36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Know what a song is about / theme</w:t>
            </w:r>
          </w:p>
          <w:p w14:paraId="6DB8538B" w14:textId="77777777" w:rsidR="004F587B" w:rsidRDefault="004F587B" w:rsidP="004F587B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62B311BB" w14:textId="6B261AE4" w:rsid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Sing call and response songs</w:t>
            </w:r>
          </w:p>
          <w:p w14:paraId="3D60CB90" w14:textId="77777777" w:rsid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</w:p>
          <w:p w14:paraId="42C9CF67" w14:textId="08654B8A" w:rsidR="004F587B" w:rsidRP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Hear and recognise some instruments</w:t>
            </w:r>
          </w:p>
          <w:p w14:paraId="21745006" w14:textId="77777777" w:rsidR="004F587B" w:rsidRPr="004F587B" w:rsidRDefault="004F587B" w:rsidP="004F587B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190C788A" w14:textId="6E3E29E1" w:rsidR="004F587B" w:rsidRPr="004F587B" w:rsidRDefault="004F587B" w:rsidP="004F587B">
            <w:pPr>
              <w:rPr>
                <w:b/>
                <w:bCs/>
                <w:i/>
                <w:iCs/>
                <w:sz w:val="20"/>
              </w:rPr>
            </w:pPr>
            <w:r w:rsidRPr="004F587B">
              <w:rPr>
                <w:b/>
                <w:bCs/>
                <w:i/>
                <w:iCs/>
                <w:sz w:val="20"/>
                <w:highlight w:val="green"/>
              </w:rPr>
              <w:t xml:space="preserve">To listen to short, simple pieces of music and talk about when and why they may hear it. </w:t>
            </w:r>
            <w:proofErr w:type="spellStart"/>
            <w:r w:rsidRPr="004F587B">
              <w:rPr>
                <w:b/>
                <w:bCs/>
                <w:i/>
                <w:iCs/>
                <w:sz w:val="20"/>
                <w:highlight w:val="green"/>
              </w:rPr>
              <w:t>E.g</w:t>
            </w:r>
            <w:proofErr w:type="spellEnd"/>
            <w:r w:rsidRPr="004F587B">
              <w:rPr>
                <w:b/>
                <w:bCs/>
                <w:i/>
                <w:iCs/>
                <w:sz w:val="20"/>
                <w:highlight w:val="green"/>
              </w:rPr>
              <w:t>: a lullaby or Wedding march.</w:t>
            </w:r>
          </w:p>
          <w:p w14:paraId="6BD77CF3" w14:textId="77777777" w:rsidR="004F587B" w:rsidRDefault="004F587B" w:rsidP="00672915">
            <w:pPr>
              <w:rPr>
                <w:b/>
                <w:noProof/>
                <w:sz w:val="20"/>
                <w:lang w:eastAsia="en-GB"/>
              </w:rPr>
            </w:pPr>
          </w:p>
          <w:p w14:paraId="1EABB34A" w14:textId="77777777" w:rsidR="004F587B" w:rsidRPr="004F587B" w:rsidRDefault="004F587B" w:rsidP="004F587B">
            <w:pPr>
              <w:rPr>
                <w:bCs/>
                <w:sz w:val="36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lastRenderedPageBreak/>
              <w:t>Know what a song is about / theme</w:t>
            </w:r>
          </w:p>
          <w:p w14:paraId="7FEF726E" w14:textId="77777777" w:rsidR="003D3810" w:rsidRPr="004F587B" w:rsidRDefault="003D3810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08C572D3" w14:textId="77777777" w:rsidR="00672915" w:rsidRPr="004F587B" w:rsidRDefault="00672915" w:rsidP="007121F1">
            <w:pPr>
              <w:rPr>
                <w:bCs/>
                <w:sz w:val="36"/>
              </w:rPr>
            </w:pPr>
            <w:r w:rsidRPr="004F587B">
              <w:rPr>
                <w:bCs/>
                <w:sz w:val="20"/>
              </w:rPr>
              <w:t>Recognise pitch in the world around us</w:t>
            </w:r>
          </w:p>
          <w:p w14:paraId="440C7539" w14:textId="77777777" w:rsidR="00672915" w:rsidRDefault="00672915" w:rsidP="007121F1">
            <w:pPr>
              <w:rPr>
                <w:b/>
                <w:noProof/>
                <w:sz w:val="20"/>
                <w:lang w:eastAsia="en-GB"/>
              </w:rPr>
            </w:pPr>
          </w:p>
          <w:p w14:paraId="2BFC20B4" w14:textId="4851C22A" w:rsidR="00672915" w:rsidRPr="00127C55" w:rsidRDefault="00672915" w:rsidP="00B26D35">
            <w:pPr>
              <w:rPr>
                <w:b/>
                <w:sz w:val="36"/>
              </w:rPr>
            </w:pPr>
          </w:p>
        </w:tc>
        <w:tc>
          <w:tcPr>
            <w:tcW w:w="4272" w:type="dxa"/>
          </w:tcPr>
          <w:p w14:paraId="56FF7FDE" w14:textId="77777777" w:rsidR="004F587B" w:rsidRPr="004F587B" w:rsidRDefault="004F587B" w:rsidP="004F587B">
            <w:pPr>
              <w:rPr>
                <w:b/>
                <w:bCs/>
                <w:i/>
                <w:iCs/>
                <w:sz w:val="20"/>
              </w:rPr>
            </w:pPr>
            <w:r w:rsidRPr="004F587B">
              <w:rPr>
                <w:b/>
                <w:bCs/>
                <w:i/>
                <w:iCs/>
                <w:sz w:val="20"/>
                <w:highlight w:val="magenta"/>
              </w:rPr>
              <w:lastRenderedPageBreak/>
              <w:t>To begin to understand that musical elements can be used to create different moods and effects.</w:t>
            </w:r>
          </w:p>
          <w:p w14:paraId="094E1BCA" w14:textId="77777777" w:rsidR="004F587B" w:rsidRDefault="004F587B" w:rsidP="004F587B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407915D8" w14:textId="77777777" w:rsidR="004F587B" w:rsidRP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Know what a song is about / theme</w:t>
            </w:r>
          </w:p>
          <w:p w14:paraId="4DD0EE16" w14:textId="77777777" w:rsidR="004F587B" w:rsidRDefault="004F587B" w:rsidP="004F587B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0BD1EE87" w14:textId="30BE4AF0" w:rsidR="004F587B" w:rsidRP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Create musical effect in response to stimulus</w:t>
            </w:r>
          </w:p>
          <w:p w14:paraId="3FD61139" w14:textId="77777777" w:rsidR="004F587B" w:rsidRPr="004F587B" w:rsidRDefault="004F587B" w:rsidP="004F587B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5B161D64" w14:textId="1365E784" w:rsidR="004F587B" w:rsidRPr="004F587B" w:rsidRDefault="004F587B" w:rsidP="004F587B">
            <w:pPr>
              <w:rPr>
                <w:b/>
                <w:bCs/>
                <w:i/>
                <w:iCs/>
                <w:sz w:val="20"/>
              </w:rPr>
            </w:pPr>
            <w:r w:rsidRPr="004F587B">
              <w:rPr>
                <w:b/>
                <w:bCs/>
                <w:i/>
                <w:iCs/>
                <w:sz w:val="20"/>
                <w:highlight w:val="magenta"/>
              </w:rPr>
              <w:t xml:space="preserve">To recognise and explore how sounds can be organised, </w:t>
            </w:r>
            <w:proofErr w:type="gramStart"/>
            <w:r w:rsidRPr="004F587B">
              <w:rPr>
                <w:b/>
                <w:bCs/>
                <w:i/>
                <w:iCs/>
                <w:sz w:val="20"/>
                <w:highlight w:val="magenta"/>
              </w:rPr>
              <w:t>To</w:t>
            </w:r>
            <w:proofErr w:type="gramEnd"/>
            <w:r w:rsidRPr="004F587B">
              <w:rPr>
                <w:b/>
                <w:bCs/>
                <w:i/>
                <w:iCs/>
                <w:sz w:val="20"/>
                <w:highlight w:val="magenta"/>
              </w:rPr>
              <w:t xml:space="preserve"> identify and organise sounds using simple criteria e.g. loud, soft, high low.</w:t>
            </w:r>
          </w:p>
          <w:p w14:paraId="4F752C5D" w14:textId="77777777" w:rsidR="004F587B" w:rsidRDefault="004F587B" w:rsidP="004F587B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6CF34230" w14:textId="77777777" w:rsid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Copy rhythms and perform in time</w:t>
            </w:r>
          </w:p>
          <w:p w14:paraId="67330D6D" w14:textId="77777777" w:rsid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</w:p>
          <w:p w14:paraId="790326A5" w14:textId="416AC61C" w:rsidR="004F587B" w:rsidRPr="004F587B" w:rsidRDefault="004F587B" w:rsidP="004F587B">
            <w:pPr>
              <w:rPr>
                <w:bCs/>
                <w:sz w:val="36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Play repeated patterns</w:t>
            </w:r>
          </w:p>
          <w:p w14:paraId="43AA3103" w14:textId="77777777" w:rsidR="004F587B" w:rsidRPr="004F587B" w:rsidRDefault="004F587B" w:rsidP="004F587B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209C263D" w14:textId="77777777" w:rsidR="004F587B" w:rsidRPr="004F587B" w:rsidRDefault="004F587B" w:rsidP="004F587B">
            <w:pPr>
              <w:rPr>
                <w:b/>
                <w:bCs/>
                <w:i/>
                <w:iCs/>
                <w:sz w:val="20"/>
              </w:rPr>
            </w:pPr>
            <w:r w:rsidRPr="004F587B">
              <w:rPr>
                <w:b/>
                <w:bCs/>
                <w:i/>
                <w:iCs/>
                <w:sz w:val="20"/>
                <w:highlight w:val="magenta"/>
              </w:rPr>
              <w:t>To begin to represent sounds with simple notation including shapes and marks</w:t>
            </w:r>
          </w:p>
          <w:p w14:paraId="247C7075" w14:textId="77777777" w:rsidR="004F587B" w:rsidRDefault="004F587B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6145A7E7" w14:textId="77777777" w:rsidR="004F587B" w:rsidRP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Recognise and Create symbol notation</w:t>
            </w:r>
          </w:p>
          <w:p w14:paraId="7CE1FEF8" w14:textId="77777777" w:rsidR="004F587B" w:rsidRDefault="004F587B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72B69033" w14:textId="77777777" w:rsidR="003D3810" w:rsidRDefault="003D3810" w:rsidP="003D3810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Play short sequences on tuned instruments (eg glocks / chimes)</w:t>
            </w:r>
          </w:p>
          <w:p w14:paraId="56CED57A" w14:textId="77777777" w:rsidR="003D3810" w:rsidRPr="00127C55" w:rsidRDefault="003D3810" w:rsidP="003D3810">
            <w:pPr>
              <w:rPr>
                <w:b/>
                <w:noProof/>
                <w:sz w:val="20"/>
                <w:lang w:eastAsia="en-GB"/>
              </w:rPr>
            </w:pPr>
          </w:p>
          <w:p w14:paraId="3E6DB46A" w14:textId="567EF0B0" w:rsidR="003D3810" w:rsidRPr="00127C55" w:rsidRDefault="003D3810" w:rsidP="00EA3E25">
            <w:pPr>
              <w:rPr>
                <w:b/>
                <w:sz w:val="36"/>
              </w:rPr>
            </w:pPr>
          </w:p>
        </w:tc>
      </w:tr>
    </w:tbl>
    <w:p w14:paraId="089C27A6" w14:textId="77777777" w:rsidR="00595449" w:rsidRDefault="00595449" w:rsidP="00386E04">
      <w:pPr>
        <w:rPr>
          <w:rFonts w:ascii="Comic Sans MS" w:hAnsi="Comic Sans MS"/>
          <w:i/>
          <w:sz w:val="36"/>
          <w:u w:val="single"/>
        </w:rPr>
      </w:pPr>
    </w:p>
    <w:p w14:paraId="5C416247" w14:textId="77777777" w:rsidR="00386E04" w:rsidRPr="0056583E" w:rsidRDefault="00386E04" w:rsidP="00386E04">
      <w:pPr>
        <w:rPr>
          <w:rFonts w:ascii="Comic Sans MS" w:hAnsi="Comic Sans MS"/>
          <w:i/>
          <w:sz w:val="36"/>
          <w:u w:val="single"/>
        </w:rPr>
      </w:pPr>
      <w:r w:rsidRPr="0056583E">
        <w:rPr>
          <w:rFonts w:ascii="Comic Sans MS" w:hAnsi="Comic Sans MS"/>
          <w:i/>
          <w:sz w:val="36"/>
          <w:u w:val="single"/>
        </w:rPr>
        <w:t xml:space="preserve">The </w:t>
      </w:r>
      <w:r>
        <w:rPr>
          <w:rFonts w:ascii="Comic Sans MS" w:hAnsi="Comic Sans MS"/>
          <w:i/>
          <w:sz w:val="36"/>
          <w:u w:val="single"/>
        </w:rPr>
        <w:t xml:space="preserve">‘Elements’ </w:t>
      </w:r>
      <w:r w:rsidRPr="0056583E">
        <w:rPr>
          <w:rFonts w:ascii="Comic Sans MS" w:hAnsi="Comic Sans MS"/>
          <w:i/>
          <w:sz w:val="36"/>
          <w:u w:val="single"/>
        </w:rPr>
        <w:t xml:space="preserve">of music are as defined </w:t>
      </w:r>
      <w:proofErr w:type="gramStart"/>
      <w:r w:rsidRPr="0056583E">
        <w:rPr>
          <w:rFonts w:ascii="Comic Sans MS" w:hAnsi="Comic Sans MS"/>
          <w:i/>
          <w:sz w:val="36"/>
          <w:u w:val="single"/>
        </w:rPr>
        <w:t>below:-</w:t>
      </w:r>
      <w:proofErr w:type="gramEnd"/>
    </w:p>
    <w:p w14:paraId="53642664" w14:textId="77777777" w:rsidR="00386E04" w:rsidRDefault="00386E04" w:rsidP="00386E04">
      <w:pPr>
        <w:rPr>
          <w:rFonts w:ascii="Comic Sans MS" w:hAnsi="Comic Sans MS"/>
          <w:sz w:val="36"/>
        </w:rPr>
      </w:pPr>
    </w:p>
    <w:p w14:paraId="4421BA0C" w14:textId="77777777" w:rsidR="00386E04" w:rsidRPr="00363D2C" w:rsidRDefault="00386E04" w:rsidP="00386E04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PULSE</w:t>
      </w:r>
      <w:r w:rsidRPr="00363D2C">
        <w:rPr>
          <w:rFonts w:ascii="Comic Sans MS" w:hAnsi="Comic Sans MS"/>
          <w:sz w:val="24"/>
        </w:rPr>
        <w:t>: The steady beat of a piece of music.</w:t>
      </w:r>
    </w:p>
    <w:p w14:paraId="5CEB3187" w14:textId="77777777" w:rsidR="00386E04" w:rsidRPr="00363D2C" w:rsidRDefault="00386E04" w:rsidP="00386E04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PITCH</w:t>
      </w:r>
      <w:r w:rsidRPr="00363D2C">
        <w:rPr>
          <w:rFonts w:ascii="Comic Sans MS" w:hAnsi="Comic Sans MS"/>
          <w:sz w:val="24"/>
        </w:rPr>
        <w:t xml:space="preserve">: How high or low a note is.  </w:t>
      </w:r>
    </w:p>
    <w:p w14:paraId="45D7F9B6" w14:textId="77777777" w:rsidR="00386E04" w:rsidRPr="00363D2C" w:rsidRDefault="00386E04" w:rsidP="00386E04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RHYTHM</w:t>
      </w:r>
      <w:r w:rsidRPr="00363D2C">
        <w:rPr>
          <w:rFonts w:ascii="Comic Sans MS" w:hAnsi="Comic Sans MS"/>
          <w:sz w:val="24"/>
        </w:rPr>
        <w:t xml:space="preserve">:  The pattern and feel (groove) of a piece of music.   </w:t>
      </w:r>
    </w:p>
    <w:p w14:paraId="099383A7" w14:textId="77777777" w:rsidR="00386E04" w:rsidRPr="00363D2C" w:rsidRDefault="00386E04" w:rsidP="00386E04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DYNAMICS</w:t>
      </w:r>
      <w:r w:rsidRPr="00363D2C">
        <w:rPr>
          <w:rFonts w:ascii="Comic Sans MS" w:hAnsi="Comic Sans MS"/>
          <w:sz w:val="24"/>
        </w:rPr>
        <w:t>: How elements are added and changed, to give movement through a piece of music.</w:t>
      </w:r>
    </w:p>
    <w:p w14:paraId="7B2E4A8C" w14:textId="77777777" w:rsidR="00386E04" w:rsidRPr="00363D2C" w:rsidRDefault="00386E04" w:rsidP="00386E04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TEMPO</w:t>
      </w:r>
      <w:r w:rsidRPr="00363D2C">
        <w:rPr>
          <w:rFonts w:ascii="Comic Sans MS" w:hAnsi="Comic Sans MS"/>
          <w:sz w:val="24"/>
        </w:rPr>
        <w:t>: How fast or slow something is played.</w:t>
      </w:r>
    </w:p>
    <w:p w14:paraId="39EED57F" w14:textId="77777777" w:rsidR="00386E04" w:rsidRPr="00363D2C" w:rsidRDefault="00386E04" w:rsidP="00386E04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TEXTURE</w:t>
      </w:r>
      <w:r w:rsidRPr="00363D2C">
        <w:rPr>
          <w:rFonts w:ascii="Comic Sans MS" w:hAnsi="Comic Sans MS"/>
          <w:sz w:val="24"/>
        </w:rPr>
        <w:t xml:space="preserve">: Layers of sound (number of instruments or voices playing together)  </w:t>
      </w:r>
    </w:p>
    <w:p w14:paraId="1A812DB3" w14:textId="77777777" w:rsidR="00386E04" w:rsidRPr="00363D2C" w:rsidRDefault="00386E04" w:rsidP="00386E04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STRUCTURE</w:t>
      </w:r>
      <w:r w:rsidRPr="00363D2C">
        <w:rPr>
          <w:rFonts w:ascii="Comic Sans MS" w:hAnsi="Comic Sans MS"/>
          <w:sz w:val="24"/>
        </w:rPr>
        <w:t>: The way the music is laid out (e.g. Verse, chorus, verse)</w:t>
      </w:r>
    </w:p>
    <w:p w14:paraId="4651DC19" w14:textId="675B5280" w:rsidR="003E3D37" w:rsidRPr="003E3D37" w:rsidRDefault="003E3D37" w:rsidP="003E3D37"/>
    <w:sectPr w:rsidR="003E3D37" w:rsidRPr="003E3D37" w:rsidSect="007377E5">
      <w:headerReference w:type="default" r:id="rId8"/>
      <w:foot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C9407" w14:textId="77777777" w:rsidR="007377E5" w:rsidRDefault="007377E5" w:rsidP="000D7572">
      <w:pPr>
        <w:spacing w:after="0" w:line="240" w:lineRule="auto"/>
      </w:pPr>
      <w:r>
        <w:separator/>
      </w:r>
    </w:p>
  </w:endnote>
  <w:endnote w:type="continuationSeparator" w:id="0">
    <w:p w14:paraId="10A457F8" w14:textId="77777777" w:rsidR="007377E5" w:rsidRDefault="007377E5" w:rsidP="000D7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B0D00" w14:textId="4CC458BC" w:rsidR="000F40E4" w:rsidRDefault="000F40E4">
    <w:pPr>
      <w:pStyle w:val="Footer"/>
    </w:pPr>
    <w:r>
      <w:rPr>
        <w:rFonts w:cstheme="minorHAnsi"/>
      </w:rPr>
      <w:t>©</w:t>
    </w:r>
    <w:r>
      <w:t xml:space="preserve"> </w:t>
    </w:r>
    <w:proofErr w:type="spellStart"/>
    <w:r>
      <w:t>RECummings</w:t>
    </w:r>
    <w:proofErr w:type="spellEnd"/>
    <w:r>
      <w:t xml:space="preserve"> 202</w:t>
    </w:r>
    <w:r w:rsidR="009E4405"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D828B" w14:textId="77777777" w:rsidR="007377E5" w:rsidRDefault="007377E5" w:rsidP="000D7572">
      <w:pPr>
        <w:spacing w:after="0" w:line="240" w:lineRule="auto"/>
      </w:pPr>
      <w:r>
        <w:separator/>
      </w:r>
    </w:p>
  </w:footnote>
  <w:footnote w:type="continuationSeparator" w:id="0">
    <w:p w14:paraId="40179220" w14:textId="77777777" w:rsidR="007377E5" w:rsidRDefault="007377E5" w:rsidP="000D7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4207E" w14:textId="063F9244" w:rsidR="000D7572" w:rsidRDefault="0048212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582525F" wp14:editId="673552AC">
              <wp:simplePos x="0" y="0"/>
              <wp:positionH relativeFrom="margin">
                <wp:align>right</wp:align>
              </wp:positionH>
              <wp:positionV relativeFrom="topMargin">
                <wp:posOffset>133804</wp:posOffset>
              </wp:positionV>
              <wp:extent cx="5943600" cy="173736"/>
              <wp:effectExtent l="0" t="0" r="0" b="3810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926772" w14:textId="77777777" w:rsidR="00482122" w:rsidRDefault="00482122" w:rsidP="00482122">
                          <w:pPr>
                            <w:spacing w:after="0" w:line="240" w:lineRule="auto"/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</w:pPr>
                        </w:p>
                        <w:p w14:paraId="7A17D7D3" w14:textId="19E9156B" w:rsidR="0099032A" w:rsidRPr="0099032A" w:rsidRDefault="00995F5B" w:rsidP="00482122">
                          <w:pPr>
                            <w:spacing w:after="0" w:line="240" w:lineRule="auto"/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                                           </w:t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                                                                    </w:t>
                          </w:r>
                          <w:r w:rsidR="003C3E4E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</w:t>
                          </w:r>
                          <w:r w:rsidR="003A5446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</w:t>
                          </w:r>
                          <w:r w:rsidR="003E3D37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>Curriculum</w:t>
                          </w:r>
                          <w:r w:rsidR="00386E04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Coverage </w:t>
                          </w:r>
                          <w:r w:rsidR="00E31B7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Year </w:t>
                          </w:r>
                          <w:r w:rsidR="00386E04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82525F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31" type="#_x0000_t202" style="position:absolute;margin-left:416.8pt;margin-top:10.55pt;width:468pt;height:13.7pt;z-index:251660288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" o:allowincell="f" filled="f" stroked="f">
              <v:textbox style="mso-fit-shape-to-text:t" inset=",0,,0">
                <w:txbxContent>
                  <w:p w14:paraId="2E926772" w14:textId="77777777" w:rsidR="00482122" w:rsidRDefault="00482122" w:rsidP="00482122">
                    <w:pPr>
                      <w:spacing w:after="0" w:line="240" w:lineRule="auto"/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</w:pPr>
                  </w:p>
                  <w:p w14:paraId="7A17D7D3" w14:textId="19E9156B" w:rsidR="0099032A" w:rsidRPr="0099032A" w:rsidRDefault="00995F5B" w:rsidP="00482122">
                    <w:pPr>
                      <w:spacing w:after="0" w:line="240" w:lineRule="auto"/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                                           </w:t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                                                                    </w:t>
                    </w:r>
                    <w:r w:rsidR="003C3E4E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</w:t>
                    </w:r>
                    <w:r w:rsidR="003A5446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</w:t>
                    </w:r>
                    <w:r w:rsidR="003E3D37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>Curriculum</w:t>
                    </w:r>
                    <w:r w:rsidR="00386E04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Coverage </w:t>
                    </w:r>
                    <w:r w:rsidR="00E31B7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Year </w:t>
                    </w:r>
                    <w:r w:rsidR="00386E04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>1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99032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16DAA3B" wp14:editId="6CA0128B">
              <wp:simplePos x="0" y="0"/>
              <wp:positionH relativeFrom="page">
                <wp:align>right</wp:align>
              </wp:positionH>
              <wp:positionV relativeFrom="topMargin">
                <wp:posOffset>351609</wp:posOffset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7FBFB308" w14:textId="77777777" w:rsidR="0099032A" w:rsidRDefault="0099032A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6DAA3B" id="Text Box 221" o:spid="_x0000_s1032" type="#_x0000_t202" style="position:absolute;margin-left:20.6pt;margin-top:27.7pt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" o:allowincell="f" fillcolor="red" stroked="f">
              <v:textbox style="mso-fit-shape-to-text:t" inset=",0,,0">
                <w:txbxContent>
                  <w:p w14:paraId="7FBFB308" w14:textId="77777777" w:rsidR="0099032A" w:rsidRDefault="0099032A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  <w:color w:val="FFFFFF" w:themeColor="background1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6737"/>
    <w:multiLevelType w:val="hybridMultilevel"/>
    <w:tmpl w:val="61F6B1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85BF6"/>
    <w:multiLevelType w:val="hybridMultilevel"/>
    <w:tmpl w:val="94B8E944"/>
    <w:lvl w:ilvl="0" w:tplc="71B46F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77DAF"/>
    <w:multiLevelType w:val="hybridMultilevel"/>
    <w:tmpl w:val="78AE39A6"/>
    <w:lvl w:ilvl="0" w:tplc="4B08E136">
      <w:numFmt w:val="bullet"/>
      <w:lvlText w:val="-"/>
      <w:lvlJc w:val="left"/>
      <w:pPr>
        <w:ind w:left="720" w:hanging="360"/>
      </w:pPr>
      <w:rPr>
        <w:rFonts w:ascii="Forte" w:eastAsiaTheme="minorHAnsi" w:hAnsi="Fort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A7734"/>
    <w:multiLevelType w:val="hybridMultilevel"/>
    <w:tmpl w:val="33465C3E"/>
    <w:lvl w:ilvl="0" w:tplc="49D034AC">
      <w:numFmt w:val="bullet"/>
      <w:lvlText w:val="-"/>
      <w:lvlJc w:val="left"/>
      <w:pPr>
        <w:ind w:left="720" w:hanging="360"/>
      </w:pPr>
      <w:rPr>
        <w:rFonts w:ascii="Forte" w:eastAsiaTheme="minorHAnsi" w:hAnsi="Fort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CA2C9F"/>
    <w:multiLevelType w:val="hybridMultilevel"/>
    <w:tmpl w:val="D6889D7E"/>
    <w:lvl w:ilvl="0" w:tplc="226E1804">
      <w:numFmt w:val="bullet"/>
      <w:lvlText w:val="-"/>
      <w:lvlJc w:val="left"/>
      <w:pPr>
        <w:ind w:left="516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6" w:hanging="360"/>
      </w:pPr>
      <w:rPr>
        <w:rFonts w:ascii="Wingdings" w:hAnsi="Wingdings" w:hint="default"/>
      </w:rPr>
    </w:lvl>
  </w:abstractNum>
  <w:abstractNum w:abstractNumId="5" w15:restartNumberingAfterBreak="0">
    <w:nsid w:val="69F538DD"/>
    <w:multiLevelType w:val="hybridMultilevel"/>
    <w:tmpl w:val="61F6B1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573107">
    <w:abstractNumId w:val="3"/>
  </w:num>
  <w:num w:numId="2" w16cid:durableId="668144370">
    <w:abstractNumId w:val="2"/>
  </w:num>
  <w:num w:numId="3" w16cid:durableId="520095828">
    <w:abstractNumId w:val="1"/>
  </w:num>
  <w:num w:numId="4" w16cid:durableId="990405789">
    <w:abstractNumId w:val="5"/>
  </w:num>
  <w:num w:numId="5" w16cid:durableId="2133206198">
    <w:abstractNumId w:val="0"/>
  </w:num>
  <w:num w:numId="6" w16cid:durableId="5967210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341"/>
    <w:rsid w:val="000636CF"/>
    <w:rsid w:val="000651F4"/>
    <w:rsid w:val="000C1B90"/>
    <w:rsid w:val="000D7572"/>
    <w:rsid w:val="000F40E4"/>
    <w:rsid w:val="00137625"/>
    <w:rsid w:val="001428DF"/>
    <w:rsid w:val="00195977"/>
    <w:rsid w:val="001D7EBE"/>
    <w:rsid w:val="00206B97"/>
    <w:rsid w:val="002F0E87"/>
    <w:rsid w:val="00305DE3"/>
    <w:rsid w:val="00306A56"/>
    <w:rsid w:val="00310426"/>
    <w:rsid w:val="003461B0"/>
    <w:rsid w:val="0037534C"/>
    <w:rsid w:val="00386E04"/>
    <w:rsid w:val="003A5446"/>
    <w:rsid w:val="003B3286"/>
    <w:rsid w:val="003C3E4E"/>
    <w:rsid w:val="003D25CC"/>
    <w:rsid w:val="003D3810"/>
    <w:rsid w:val="003D67AA"/>
    <w:rsid w:val="003E3D37"/>
    <w:rsid w:val="003F6341"/>
    <w:rsid w:val="004154D5"/>
    <w:rsid w:val="004224D7"/>
    <w:rsid w:val="00482122"/>
    <w:rsid w:val="004B6183"/>
    <w:rsid w:val="004F587B"/>
    <w:rsid w:val="005265C8"/>
    <w:rsid w:val="00531822"/>
    <w:rsid w:val="005626CD"/>
    <w:rsid w:val="00595449"/>
    <w:rsid w:val="005969F4"/>
    <w:rsid w:val="00635711"/>
    <w:rsid w:val="00672915"/>
    <w:rsid w:val="00672AB4"/>
    <w:rsid w:val="00682357"/>
    <w:rsid w:val="00687ECB"/>
    <w:rsid w:val="006B3E9A"/>
    <w:rsid w:val="006E6129"/>
    <w:rsid w:val="007377E5"/>
    <w:rsid w:val="008344F7"/>
    <w:rsid w:val="00871D57"/>
    <w:rsid w:val="00893648"/>
    <w:rsid w:val="008A00EE"/>
    <w:rsid w:val="008A233E"/>
    <w:rsid w:val="008A4DD8"/>
    <w:rsid w:val="009250DA"/>
    <w:rsid w:val="00926996"/>
    <w:rsid w:val="00931901"/>
    <w:rsid w:val="00986BB7"/>
    <w:rsid w:val="0099032A"/>
    <w:rsid w:val="00995F5B"/>
    <w:rsid w:val="009E4405"/>
    <w:rsid w:val="00A20E51"/>
    <w:rsid w:val="00A56511"/>
    <w:rsid w:val="00AC48A7"/>
    <w:rsid w:val="00AD544F"/>
    <w:rsid w:val="00AF5A89"/>
    <w:rsid w:val="00AF5BA1"/>
    <w:rsid w:val="00B07699"/>
    <w:rsid w:val="00B47723"/>
    <w:rsid w:val="00B82542"/>
    <w:rsid w:val="00C256AE"/>
    <w:rsid w:val="00C47A0E"/>
    <w:rsid w:val="00C64CC5"/>
    <w:rsid w:val="00C875CB"/>
    <w:rsid w:val="00C906D1"/>
    <w:rsid w:val="00CE2909"/>
    <w:rsid w:val="00D07946"/>
    <w:rsid w:val="00D3480B"/>
    <w:rsid w:val="00DA2B49"/>
    <w:rsid w:val="00DB4453"/>
    <w:rsid w:val="00E27EB6"/>
    <w:rsid w:val="00E31B72"/>
    <w:rsid w:val="00E402D6"/>
    <w:rsid w:val="00E775A3"/>
    <w:rsid w:val="00EB540B"/>
    <w:rsid w:val="00F65589"/>
    <w:rsid w:val="00F75F7D"/>
    <w:rsid w:val="00FE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723D20"/>
  <w15:chartTrackingRefBased/>
  <w15:docId w15:val="{4E243C56-C211-4572-9D36-281BEF974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5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B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7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572"/>
  </w:style>
  <w:style w:type="paragraph" w:styleId="Footer">
    <w:name w:val="footer"/>
    <w:basedOn w:val="Normal"/>
    <w:link w:val="FooterChar"/>
    <w:uiPriority w:val="99"/>
    <w:unhideWhenUsed/>
    <w:rsid w:val="000D7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572"/>
  </w:style>
  <w:style w:type="character" w:styleId="PlaceholderText">
    <w:name w:val="Placeholder Text"/>
    <w:basedOn w:val="DefaultParagraphFont"/>
    <w:uiPriority w:val="99"/>
    <w:semiHidden/>
    <w:rsid w:val="0099032A"/>
    <w:rPr>
      <w:color w:val="808080"/>
    </w:rPr>
  </w:style>
  <w:style w:type="table" w:styleId="TableGrid">
    <w:name w:val="Table Grid"/>
    <w:basedOn w:val="TableNormal"/>
    <w:uiPriority w:val="39"/>
    <w:rsid w:val="00995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4D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4D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344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9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829F6-88F1-4647-8D53-8120A4DA5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Termly Overview</vt:lpstr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Termly Overview</dc:title>
  <dc:subject/>
  <dc:creator>Autumn 1</dc:creator>
  <cp:keywords/>
  <dc:description/>
  <cp:lastModifiedBy>recummings78@gmail.com</cp:lastModifiedBy>
  <cp:revision>2</cp:revision>
  <dcterms:created xsi:type="dcterms:W3CDTF">2024-03-08T14:18:00Z</dcterms:created>
  <dcterms:modified xsi:type="dcterms:W3CDTF">2024-03-08T14:18:00Z</dcterms:modified>
</cp:coreProperties>
</file>